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9F5EEA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9F5EEA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9F5EEA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57DAF3C7" w:rsidR="00377FF5" w:rsidRPr="009F5EEA" w:rsidRDefault="00887AED" w:rsidP="00D40B9F">
            <w:pPr>
              <w:ind w:rightChars="50" w:right="105"/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F5EEA">
              <w:rPr>
                <w:rFonts w:ascii="ＭＳ 明朝" w:hAnsi="ＭＳ 明朝"/>
                <w:sz w:val="20"/>
                <w:szCs w:val="20"/>
                <w:lang w:eastAsia="zh-TW"/>
              </w:rPr>
              <w:t>（西暦）</w:t>
            </w:r>
            <w:r w:rsidR="00377FF5" w:rsidRPr="009F5EEA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Pr="009F5EEA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="00377FF5" w:rsidRPr="009F5EEA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Pr="009F5EEA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="00377FF5" w:rsidRPr="009F5EEA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　　　月　　　日現在</w:t>
            </w:r>
          </w:p>
        </w:tc>
      </w:tr>
      <w:tr w:rsidR="00F00F04" w:rsidRPr="009F5EEA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9F5EEA" w:rsidRDefault="00F00F04" w:rsidP="00D32A32">
            <w:pPr>
              <w:rPr>
                <w:rFonts w:ascii="ＭＳ 明朝" w:hAnsi="ＭＳ 明朝"/>
                <w:sz w:val="16"/>
              </w:rPr>
            </w:pPr>
            <w:r w:rsidRPr="009F5EEA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9F5EEA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9F5EEA" w:rsidRDefault="00F00F04" w:rsidP="00D32A32">
            <w:pPr>
              <w:rPr>
                <w:rFonts w:ascii="ＭＳ 明朝" w:hAnsi="ＭＳ 明朝"/>
                <w:sz w:val="16"/>
              </w:rPr>
            </w:pPr>
            <w:r w:rsidRPr="009F5EEA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9F5EEA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9F5EEA" w:rsidRDefault="00F00F04" w:rsidP="001C7664">
            <w:pPr>
              <w:ind w:rightChars="54" w:right="1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F5EEA">
              <w:rPr>
                <w:rFonts w:ascii="ＭＳ 明朝" w:hAnsi="ＭＳ 明朝" w:hint="eastAsia"/>
                <w:spacing w:val="70"/>
                <w:kern w:val="0"/>
                <w:sz w:val="28"/>
                <w:szCs w:val="28"/>
                <w:fitText w:val="700" w:id="-422869502"/>
              </w:rPr>
              <w:t>氏</w:t>
            </w:r>
            <w:r w:rsidRPr="009F5EEA">
              <w:rPr>
                <w:rFonts w:ascii="ＭＳ 明朝" w:hAnsi="ＭＳ 明朝" w:hint="eastAsia"/>
                <w:kern w:val="0"/>
                <w:sz w:val="28"/>
                <w:szCs w:val="28"/>
                <w:fitText w:val="700" w:id="-422869502"/>
              </w:rPr>
              <w:t>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9F5EEA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9F5EEA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9F5EEA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F5EEA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7AEEA8C1" w:rsidR="00F00F04" w:rsidRPr="009F5EEA" w:rsidRDefault="00D40B9F" w:rsidP="00D32A32">
            <w:pPr>
              <w:rPr>
                <w:rFonts w:ascii="ＭＳ 明朝" w:hAnsi="ＭＳ 明朝"/>
                <w:szCs w:val="21"/>
              </w:rPr>
            </w:pPr>
            <w:r w:rsidRPr="009F5EEA">
              <w:rPr>
                <w:rFonts w:ascii="ＭＳ 明朝" w:hAnsi="ＭＳ 明朝"/>
                <w:sz w:val="20"/>
                <w:szCs w:val="20"/>
                <w:lang w:eastAsia="zh-TW"/>
              </w:rPr>
              <w:t>（西暦）</w:t>
            </w:r>
            <w:r w:rsidR="009D69ED" w:rsidRPr="009F5EEA">
              <w:rPr>
                <w:rFonts w:ascii="ＭＳ 明朝" w:hAnsi="ＭＳ 明朝" w:hint="eastAsia"/>
                <w:position w:val="4"/>
              </w:rPr>
              <w:t xml:space="preserve">　　　　　　　　年　　　月　　　日生　(満　</w:t>
            </w:r>
            <w:r w:rsidRPr="009F5EEA">
              <w:rPr>
                <w:rFonts w:ascii="ＭＳ 明朝" w:hAnsi="ＭＳ 明朝" w:hint="eastAsia"/>
                <w:position w:val="4"/>
              </w:rPr>
              <w:t xml:space="preserve">　</w:t>
            </w:r>
            <w:r w:rsidR="009D69ED" w:rsidRPr="009F5EEA">
              <w:rPr>
                <w:rFonts w:ascii="ＭＳ 明朝" w:hAnsi="ＭＳ 明朝" w:hint="eastAsia"/>
                <w:position w:val="4"/>
              </w:rPr>
              <w:t xml:space="preserve">　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Pr="009F5EEA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9F5EEA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9F5EEA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9F5EEA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9F5EEA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9F5EEA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9F5EEA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9F5EEA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9F5EEA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9F5EEA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9F5EE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9F5EEA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9F5EEA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9F5EEA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9F5EEA" w:rsidRDefault="00C316E9" w:rsidP="00C316E9">
            <w:pPr>
              <w:rPr>
                <w:rFonts w:ascii="ＭＳ 明朝" w:hAnsi="ＭＳ 明朝"/>
                <w:sz w:val="16"/>
              </w:rPr>
            </w:pPr>
            <w:r w:rsidRPr="009F5EEA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9F5EEA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9F5EEA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9F5EEA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Pr="009F5EEA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F5EEA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Pr="009F5EEA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 xml:space="preserve">〒　　　　　　　　　　</w:t>
            </w:r>
            <w:r w:rsidR="00E82834" w:rsidRPr="009F5EE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9F5EE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F5EEA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9F5EEA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9F5EEA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9F5EE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9F5EEA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9F5EE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9F5EE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9F5EE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3CC4A158" w:rsidR="00377FF5" w:rsidRPr="009F5EE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20AE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422869760"/>
              </w:rPr>
              <w:t>学</w:t>
            </w:r>
            <w:r w:rsidRPr="002F20AE">
              <w:rPr>
                <w:rFonts w:ascii="ＭＳ 明朝" w:hAnsi="ＭＳ 明朝" w:hint="eastAsia"/>
                <w:kern w:val="0"/>
                <w:sz w:val="20"/>
                <w:szCs w:val="20"/>
                <w:fitText w:val="600" w:id="-422869760"/>
              </w:rPr>
              <w:t>歴</w:t>
            </w:r>
            <w:r w:rsidRPr="009F5EEA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 w:rsidRPr="002F20AE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422869504"/>
              </w:rPr>
              <w:t>職</w:t>
            </w:r>
            <w:r w:rsidRPr="002F20AE">
              <w:rPr>
                <w:rFonts w:ascii="ＭＳ 明朝" w:hAnsi="ＭＳ 明朝" w:hint="eastAsia"/>
                <w:kern w:val="0"/>
                <w:sz w:val="20"/>
                <w:szCs w:val="20"/>
                <w:fitText w:val="600" w:id="-422869504"/>
              </w:rPr>
              <w:t>歴</w:t>
            </w:r>
            <w:r w:rsidRPr="009F5EEA">
              <w:rPr>
                <w:rFonts w:ascii="ＭＳ 明朝" w:hAnsi="ＭＳ 明朝" w:hint="eastAsia"/>
                <w:sz w:val="20"/>
                <w:szCs w:val="20"/>
              </w:rPr>
              <w:t xml:space="preserve"> （各別にまとめて書く）</w:t>
            </w:r>
          </w:p>
        </w:tc>
      </w:tr>
      <w:tr w:rsidR="00377FF5" w:rsidRPr="009F5EEA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9F5EEA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9F5EEA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9F5EEA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9F5EEA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9F5EEA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9F5EEA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9F5EEA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9F5EEA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9F5EEA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9F5EEA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9F5EEA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9F5EEA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9F5EEA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9F5EEA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9F5EEA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9F5EEA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9F5EEA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9F5EEA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9F5EEA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9F5EEA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9F5EE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9F5EE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9F5EE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19C88242" w:rsidR="00377FF5" w:rsidRPr="009F5EEA" w:rsidRDefault="00DB2724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20AE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422869760"/>
              </w:rPr>
              <w:t>学</w:t>
            </w:r>
            <w:r w:rsidRPr="002F20AE">
              <w:rPr>
                <w:rFonts w:ascii="ＭＳ 明朝" w:hAnsi="ＭＳ 明朝" w:hint="eastAsia"/>
                <w:kern w:val="0"/>
                <w:sz w:val="20"/>
                <w:szCs w:val="20"/>
                <w:fitText w:val="600" w:id="-422869760"/>
              </w:rPr>
              <w:t>歴</w:t>
            </w:r>
            <w:r w:rsidRPr="009F5EEA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 w:rsidRPr="002F20AE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422869504"/>
              </w:rPr>
              <w:t>職</w:t>
            </w:r>
            <w:r w:rsidRPr="002F20AE">
              <w:rPr>
                <w:rFonts w:ascii="ＭＳ 明朝" w:hAnsi="ＭＳ 明朝" w:hint="eastAsia"/>
                <w:kern w:val="0"/>
                <w:sz w:val="20"/>
                <w:szCs w:val="20"/>
                <w:fitText w:val="600" w:id="-422869504"/>
              </w:rPr>
              <w:t>歴</w:t>
            </w:r>
            <w:r w:rsidRPr="009F5EEA">
              <w:rPr>
                <w:rFonts w:ascii="ＭＳ 明朝" w:hAnsi="ＭＳ 明朝" w:hint="eastAsia"/>
                <w:sz w:val="20"/>
                <w:szCs w:val="20"/>
              </w:rPr>
              <w:t xml:space="preserve"> （各別にまとめて書く）</w:t>
            </w:r>
          </w:p>
        </w:tc>
      </w:tr>
      <w:tr w:rsidR="00377FF5" w:rsidRPr="009F5EEA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C31F36" w:rsidRPr="009F5EEA" w14:paraId="4BCA42E5" w14:textId="77777777" w:rsidTr="00B82395">
        <w:trPr>
          <w:trHeight w:hRule="exact" w:val="567"/>
        </w:trPr>
        <w:tc>
          <w:tcPr>
            <w:tcW w:w="555" w:type="pct"/>
            <w:vAlign w:val="center"/>
          </w:tcPr>
          <w:p w14:paraId="0067E18A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2C442E45" w14:textId="77777777" w:rsidR="00C31F36" w:rsidRPr="009F5EEA" w:rsidRDefault="00C31F36" w:rsidP="00B823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EAFDD51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</w:tr>
      <w:tr w:rsidR="00C31F36" w:rsidRPr="009F5EEA" w14:paraId="02F72C9D" w14:textId="77777777" w:rsidTr="00B82395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51632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14F30" w14:textId="77777777" w:rsidR="00C31F36" w:rsidRPr="009F5EEA" w:rsidRDefault="00C31F36" w:rsidP="00B823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7A1CD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</w:tr>
      <w:tr w:rsidR="00377FF5" w:rsidRPr="009F5EEA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9F5EEA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9F5EEA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9F5EEA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9F5EEA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9F5EEA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9F5EEA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9F5EEA" w:rsidRDefault="00954BBE" w:rsidP="00D32A32">
            <w:pPr>
              <w:rPr>
                <w:rFonts w:ascii="ＭＳ 明朝" w:hAnsi="ＭＳ 明朝"/>
              </w:rPr>
            </w:pPr>
          </w:p>
        </w:tc>
      </w:tr>
    </w:tbl>
    <w:p w14:paraId="15B3E7C3" w14:textId="77777777" w:rsidR="00377FF5" w:rsidRPr="009F5EEA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C31F36" w:rsidRPr="009F5EEA" w14:paraId="695B596B" w14:textId="77777777" w:rsidTr="00B82395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4F98EB" w14:textId="77777777" w:rsidR="00C31F36" w:rsidRPr="009F5EEA" w:rsidRDefault="00C31F36" w:rsidP="00B8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AA58DF" w14:textId="77777777" w:rsidR="00C31F36" w:rsidRPr="009F5EEA" w:rsidRDefault="00C31F36" w:rsidP="00B8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203343" w14:textId="77777777" w:rsidR="00C31F36" w:rsidRPr="009F5EEA" w:rsidRDefault="00C31F36" w:rsidP="00B8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20AE">
              <w:rPr>
                <w:rFonts w:ascii="ＭＳ 明朝" w:hAnsi="ＭＳ 明朝"/>
                <w:spacing w:val="100"/>
                <w:kern w:val="0"/>
                <w:sz w:val="20"/>
                <w:szCs w:val="20"/>
                <w:fitText w:val="600" w:id="-422868224"/>
              </w:rPr>
              <w:t>免</w:t>
            </w:r>
            <w:r w:rsidRPr="002F20AE">
              <w:rPr>
                <w:rFonts w:ascii="ＭＳ 明朝" w:hAnsi="ＭＳ 明朝"/>
                <w:kern w:val="0"/>
                <w:sz w:val="20"/>
                <w:szCs w:val="20"/>
                <w:fitText w:val="600" w:id="-422868224"/>
              </w:rPr>
              <w:t>許</w:t>
            </w:r>
            <w:r w:rsidRPr="009F5EEA">
              <w:rPr>
                <w:rFonts w:ascii="ＭＳ 明朝" w:hAnsi="ＭＳ 明朝"/>
                <w:sz w:val="20"/>
                <w:szCs w:val="20"/>
              </w:rPr>
              <w:t>・</w:t>
            </w:r>
            <w:r w:rsidRPr="009F5EEA">
              <w:rPr>
                <w:rFonts w:ascii="ＭＳ 明朝" w:hAnsi="ＭＳ 明朝"/>
                <w:spacing w:val="100"/>
                <w:kern w:val="0"/>
                <w:sz w:val="20"/>
                <w:szCs w:val="20"/>
                <w:fitText w:val="600" w:id="-422868223"/>
              </w:rPr>
              <w:t>資</w:t>
            </w:r>
            <w:r w:rsidRPr="009F5EEA">
              <w:rPr>
                <w:rFonts w:ascii="ＭＳ 明朝" w:hAnsi="ＭＳ 明朝"/>
                <w:kern w:val="0"/>
                <w:sz w:val="20"/>
                <w:szCs w:val="20"/>
                <w:fitText w:val="600" w:id="-422868223"/>
              </w:rPr>
              <w:t>格</w:t>
            </w:r>
          </w:p>
        </w:tc>
      </w:tr>
      <w:tr w:rsidR="00C31F36" w:rsidRPr="009F5EEA" w14:paraId="15EEEECE" w14:textId="77777777" w:rsidTr="00B82395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70825408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52DEA1E7" w14:textId="77777777" w:rsidR="00C31F36" w:rsidRPr="009F5EEA" w:rsidRDefault="00C31F36" w:rsidP="00B823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1F60371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</w:tr>
      <w:tr w:rsidR="00C31F36" w:rsidRPr="009F5EEA" w14:paraId="284C68BC" w14:textId="77777777" w:rsidTr="00B82395">
        <w:trPr>
          <w:trHeight w:hRule="exact" w:val="567"/>
        </w:trPr>
        <w:tc>
          <w:tcPr>
            <w:tcW w:w="555" w:type="pct"/>
            <w:vAlign w:val="center"/>
          </w:tcPr>
          <w:p w14:paraId="5F772F2B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A595DEF" w14:textId="77777777" w:rsidR="00C31F36" w:rsidRPr="009F5EEA" w:rsidRDefault="00C31F36" w:rsidP="00B823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51759E72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</w:tr>
      <w:tr w:rsidR="00C31F36" w:rsidRPr="009F5EEA" w14:paraId="58EDCBB4" w14:textId="77777777" w:rsidTr="00B82395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ACEAA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7057B" w14:textId="77777777" w:rsidR="00C31F36" w:rsidRPr="009F5EEA" w:rsidRDefault="00C31F36" w:rsidP="00B823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A2296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</w:tr>
      <w:tr w:rsidR="00C31F36" w:rsidRPr="009F5EEA" w14:paraId="19F53E45" w14:textId="77777777" w:rsidTr="00B82395">
        <w:trPr>
          <w:trHeight w:hRule="exact" w:val="567"/>
        </w:trPr>
        <w:tc>
          <w:tcPr>
            <w:tcW w:w="555" w:type="pct"/>
            <w:vAlign w:val="center"/>
          </w:tcPr>
          <w:p w14:paraId="0A4C05C5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2185FB22" w14:textId="77777777" w:rsidR="00C31F36" w:rsidRPr="009F5EEA" w:rsidRDefault="00C31F36" w:rsidP="00B823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C001368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</w:tr>
      <w:tr w:rsidR="00C31F36" w:rsidRPr="009F5EEA" w14:paraId="28A89496" w14:textId="77777777" w:rsidTr="00B82395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2AD76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58440" w14:textId="77777777" w:rsidR="00C31F36" w:rsidRPr="009F5EEA" w:rsidRDefault="00C31F36" w:rsidP="00B823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F52CF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</w:tr>
      <w:tr w:rsidR="00C31F36" w:rsidRPr="009F5EEA" w14:paraId="32C3AA34" w14:textId="77777777" w:rsidTr="00B82395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F99C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BB92" w14:textId="77777777" w:rsidR="00C31F36" w:rsidRPr="009F5EEA" w:rsidRDefault="00C31F36" w:rsidP="00B823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4D171" w14:textId="77777777" w:rsidR="00C31F36" w:rsidRPr="009F5EEA" w:rsidRDefault="00C31F36" w:rsidP="00B82395">
            <w:pPr>
              <w:rPr>
                <w:rFonts w:ascii="ＭＳ 明朝" w:hAnsi="ＭＳ 明朝"/>
              </w:rPr>
            </w:pPr>
          </w:p>
        </w:tc>
      </w:tr>
    </w:tbl>
    <w:p w14:paraId="13144660" w14:textId="6E2ADAA1" w:rsidR="00377FF5" w:rsidRPr="009F5EEA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C02699" w:rsidRPr="009F5EEA" w14:paraId="70CA4829" w14:textId="77777777" w:rsidTr="003D332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6D00F4" w14:textId="745244FF" w:rsidR="00C02699" w:rsidRPr="009F5EEA" w:rsidRDefault="00C31F36" w:rsidP="003D332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/>
                <w:sz w:val="20"/>
                <w:szCs w:val="20"/>
              </w:rPr>
              <w:t>志望の動機、アピールポイントなど</w:t>
            </w:r>
          </w:p>
        </w:tc>
      </w:tr>
      <w:tr w:rsidR="00C02699" w:rsidRPr="009F5EEA" w14:paraId="642A9010" w14:textId="77777777" w:rsidTr="00834AE5">
        <w:trPr>
          <w:trHeight w:hRule="exact" w:val="2588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1B3F3D97" w14:textId="77777777" w:rsidR="00C02699" w:rsidRPr="009F5EEA" w:rsidRDefault="00C02699" w:rsidP="003D332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D6570B7" w14:textId="77777777" w:rsidR="00C02699" w:rsidRPr="009F5EEA" w:rsidRDefault="00C02699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9F5EE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9F5EE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F5EE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9F5EEA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9F5EEA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9F5EEA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9F5EEA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34AE5" w:rsidRPr="009F5EEA" w14:paraId="2559E480" w14:textId="77777777" w:rsidTr="003611B4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D1922" w14:textId="77777777" w:rsidR="00834AE5" w:rsidRPr="009F5EEA" w:rsidRDefault="00834AE5" w:rsidP="003611B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34AE5" w:rsidRPr="009F5EEA" w14:paraId="4B4ABD4D" w14:textId="77777777" w:rsidTr="003611B4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12CB" w14:textId="77777777" w:rsidR="00834AE5" w:rsidRPr="009F5EEA" w:rsidRDefault="00834AE5" w:rsidP="003611B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9F5EEA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9F5EEA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2D7D7C0" w:rsidR="00377FF5" w:rsidRPr="009F5EEA" w:rsidRDefault="00377FF5" w:rsidP="00377FF5">
      <w:pPr>
        <w:rPr>
          <w:rFonts w:ascii="ＭＳ 明朝" w:hAnsi="ＭＳ 明朝"/>
        </w:rPr>
      </w:pPr>
    </w:p>
    <w:sectPr w:rsidR="00377FF5" w:rsidRPr="009F5EEA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1A29" w14:textId="77777777" w:rsidR="002B4419" w:rsidRDefault="002B4419">
      <w:r>
        <w:separator/>
      </w:r>
    </w:p>
  </w:endnote>
  <w:endnote w:type="continuationSeparator" w:id="0">
    <w:p w14:paraId="0F135E40" w14:textId="77777777" w:rsidR="002B4419" w:rsidRDefault="002B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DE70" w14:textId="77777777" w:rsidR="002B4419" w:rsidRDefault="002B4419">
      <w:r>
        <w:separator/>
      </w:r>
    </w:p>
  </w:footnote>
  <w:footnote w:type="continuationSeparator" w:id="0">
    <w:p w14:paraId="27D9A185" w14:textId="77777777" w:rsidR="002B4419" w:rsidRDefault="002B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106877822">
    <w:abstractNumId w:val="0"/>
  </w:num>
  <w:num w:numId="2" w16cid:durableId="93999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A6348"/>
    <w:rsid w:val="000B2873"/>
    <w:rsid w:val="000C2449"/>
    <w:rsid w:val="000E0D6D"/>
    <w:rsid w:val="000F1B52"/>
    <w:rsid w:val="000F6850"/>
    <w:rsid w:val="001012FC"/>
    <w:rsid w:val="00101BAC"/>
    <w:rsid w:val="001052BE"/>
    <w:rsid w:val="001641C8"/>
    <w:rsid w:val="00165EA9"/>
    <w:rsid w:val="00185412"/>
    <w:rsid w:val="00186ADF"/>
    <w:rsid w:val="001A0531"/>
    <w:rsid w:val="001A4C6D"/>
    <w:rsid w:val="001A704F"/>
    <w:rsid w:val="001C1676"/>
    <w:rsid w:val="001C1C09"/>
    <w:rsid w:val="001C3C7E"/>
    <w:rsid w:val="001C3D4E"/>
    <w:rsid w:val="001C7664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959E7"/>
    <w:rsid w:val="002B4419"/>
    <w:rsid w:val="002C6837"/>
    <w:rsid w:val="002D409A"/>
    <w:rsid w:val="002E2B3D"/>
    <w:rsid w:val="002E55C4"/>
    <w:rsid w:val="002F17FD"/>
    <w:rsid w:val="002F20AE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6DE4"/>
    <w:rsid w:val="00477EE6"/>
    <w:rsid w:val="00482191"/>
    <w:rsid w:val="00496FDD"/>
    <w:rsid w:val="004A0594"/>
    <w:rsid w:val="004B6422"/>
    <w:rsid w:val="004C17F9"/>
    <w:rsid w:val="004D0B57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63226"/>
    <w:rsid w:val="00684BE7"/>
    <w:rsid w:val="006D0B2C"/>
    <w:rsid w:val="006D2AA1"/>
    <w:rsid w:val="006D4962"/>
    <w:rsid w:val="006D5901"/>
    <w:rsid w:val="006E614A"/>
    <w:rsid w:val="006F1978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34AE5"/>
    <w:rsid w:val="008408A6"/>
    <w:rsid w:val="00840FD5"/>
    <w:rsid w:val="00842B7D"/>
    <w:rsid w:val="00864544"/>
    <w:rsid w:val="0086511D"/>
    <w:rsid w:val="00872BCA"/>
    <w:rsid w:val="00873F0D"/>
    <w:rsid w:val="008803F6"/>
    <w:rsid w:val="00887AED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9F5EEA"/>
    <w:rsid w:val="00A06662"/>
    <w:rsid w:val="00A16184"/>
    <w:rsid w:val="00A16BD6"/>
    <w:rsid w:val="00A57E15"/>
    <w:rsid w:val="00A73D94"/>
    <w:rsid w:val="00A7594A"/>
    <w:rsid w:val="00A92D40"/>
    <w:rsid w:val="00A962A6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699"/>
    <w:rsid w:val="00C02CF5"/>
    <w:rsid w:val="00C1529C"/>
    <w:rsid w:val="00C15490"/>
    <w:rsid w:val="00C316E9"/>
    <w:rsid w:val="00C31F36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CE684A"/>
    <w:rsid w:val="00D13200"/>
    <w:rsid w:val="00D30592"/>
    <w:rsid w:val="00D40B9F"/>
    <w:rsid w:val="00D572A0"/>
    <w:rsid w:val="00D60900"/>
    <w:rsid w:val="00D70158"/>
    <w:rsid w:val="00D928CC"/>
    <w:rsid w:val="00DB2724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800D8"/>
    <w:rsid w:val="00F85DBB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1A58896A-EA3A-4D87-9301-9966BAF1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令和9(2027)年度 副統括研究員【労使関係・人的資源管理】採用｜労働政策研究・研修機構（JILPT）</vt:lpstr>
    </vt:vector>
  </TitlesOfParts>
  <Company>労働政策研究・研修機構（JILPT）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令和9(2027)年度 副統括研究員【労使関係・人的資源管理】採用｜労働政策研究・研修機構（JILPT）</dc:title>
  <dc:subject/>
  <dc:creator>労働政策研究・研修機構（JILPT）</dc:creator>
  <cp:keywords/>
  <cp:revision>14</cp:revision>
  <dcterms:created xsi:type="dcterms:W3CDTF">2022-09-14T07:53:00Z</dcterms:created>
  <dcterms:modified xsi:type="dcterms:W3CDTF">2026-06-25T05:30:00Z</dcterms:modified>
</cp:coreProperties>
</file>